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24" w:rsidRDefault="000A3B24" w:rsidP="000A3B24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0A3B24" w:rsidRDefault="000A3B24" w:rsidP="000A3B24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ОБЖ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0A3B24" w:rsidRDefault="000A3B24" w:rsidP="000A3B24">
      <w:pPr>
        <w:spacing w:before="120"/>
        <w:jc w:val="center"/>
        <w:rPr>
          <w:b/>
          <w:caps/>
        </w:rPr>
      </w:pPr>
    </w:p>
    <w:p w:rsidR="000A3B24" w:rsidRPr="00572E8E" w:rsidRDefault="000A3B24" w:rsidP="000A3B24">
      <w:pPr>
        <w:spacing w:before="120"/>
        <w:jc w:val="center"/>
        <w:rPr>
          <w:b/>
          <w:caps/>
        </w:rPr>
      </w:pPr>
      <w:r w:rsidRPr="00572E8E">
        <w:rPr>
          <w:b/>
          <w:caps/>
        </w:rPr>
        <w:t>Пояснительная записка</w:t>
      </w:r>
    </w:p>
    <w:p w:rsidR="000A3B24" w:rsidRDefault="000A3B24" w:rsidP="000A3B24">
      <w:pPr>
        <w:ind w:firstLine="709"/>
        <w:jc w:val="both"/>
      </w:pPr>
      <w:r>
        <w:t>Рабочая  программа по основам безопасности жизнедеятельности для 10-11 классов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 xml:space="preserve"> 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572E8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E8E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A3B24" w:rsidRPr="00572E8E" w:rsidRDefault="000A3B24" w:rsidP="000A3B2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3B24" w:rsidRPr="00572E8E" w:rsidRDefault="000A3B24" w:rsidP="000A3B24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72E8E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0A3B24" w:rsidRPr="00572E8E" w:rsidRDefault="000A3B24" w:rsidP="000A3B24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1" w:name="Par2996"/>
      <w:bookmarkEnd w:id="1"/>
      <w:r w:rsidRPr="00572E8E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E8E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57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E8E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572E8E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0A3B24" w:rsidRPr="00572E8E" w:rsidRDefault="000A3B24" w:rsidP="000A3B24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2" w:name="Par3002"/>
      <w:bookmarkEnd w:id="2"/>
      <w:r w:rsidRPr="00572E8E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</w:t>
      </w:r>
      <w:r w:rsidRPr="00572E8E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0A3B24" w:rsidRPr="00572E8E" w:rsidRDefault="000A3B24" w:rsidP="000A3B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572E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E8E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A3B24" w:rsidRPr="00572E8E" w:rsidRDefault="000A3B24" w:rsidP="000A3B24">
      <w:pPr>
        <w:pStyle w:val="ConsPlusNormal"/>
        <w:numPr>
          <w:ilvl w:val="0"/>
          <w:numId w:val="1"/>
        </w:numPr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3" w:name="Par3010"/>
      <w:bookmarkEnd w:id="3"/>
      <w:r w:rsidRPr="00572E8E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0A3B24" w:rsidRPr="00572E8E" w:rsidRDefault="000A3B24" w:rsidP="000A3B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C30"/>
    <w:multiLevelType w:val="hybridMultilevel"/>
    <w:tmpl w:val="67A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4"/>
    <w:rsid w:val="000A3B24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A3B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A3B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2015-04-14T11:19:00Z</dcterms:created>
  <dcterms:modified xsi:type="dcterms:W3CDTF">2015-04-14T11:19:00Z</dcterms:modified>
</cp:coreProperties>
</file>