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37" w:rsidRPr="00CF4117" w:rsidRDefault="008F1637" w:rsidP="008C2292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Для подачи заявления </w:t>
      </w:r>
      <w:r w:rsidR="004A3ADA"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в загородный </w:t>
      </w:r>
      <w:r w:rsidR="007E1F7F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оздоровительный </w:t>
      </w:r>
      <w:r w:rsidR="004A3ADA"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лагерь </w:t>
      </w:r>
      <w:r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при себе необходимо иметь: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 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документа удостоверяющего личность заявителя</w:t>
      </w:r>
      <w:r w:rsidR="0030773C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(паспорт)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свидетельства о рождении ребёнка или паспорта ребенка, достигшего возраста 14 лет;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3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родителя (законного представителя);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4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ребенка;</w:t>
      </w:r>
    </w:p>
    <w:p w:rsidR="008F1637" w:rsidRPr="004451A8" w:rsidRDefault="0013726B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</w:t>
      </w:r>
      <w:r w:rsidR="008F1637"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об обучении ребенка в общеобразов</w:t>
      </w:r>
      <w:r w:rsidR="00FF06E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ательной организации М</w:t>
      </w:r>
      <w:bookmarkStart w:id="0" w:name="_GoBack"/>
      <w:bookmarkEnd w:id="0"/>
      <w:r w:rsidR="006F6D6A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 Богданович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4451A8" w:rsidRDefault="0013726B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</w:t>
      </w:r>
      <w:r w:rsidR="008F1637"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 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Документ, подтверждающий полномочия заявителя (в случае если заявление подается не родителем);</w:t>
      </w:r>
    </w:p>
    <w:p w:rsidR="008F1637" w:rsidRPr="008F1637" w:rsidRDefault="0013726B" w:rsidP="008F163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</w:t>
      </w:r>
      <w:r w:rsidR="008F1637"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="0066253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Бланк заявления</w:t>
      </w:r>
      <w:r w:rsidR="008F1637" w:rsidRPr="008F163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 </w:t>
      </w:r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 xml:space="preserve">(скачать на официальном сайте </w:t>
      </w:r>
      <w:r w:rsidR="00F96619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МКУ УО М</w:t>
      </w:r>
      <w:r w:rsidR="008315FA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О</w:t>
      </w:r>
      <w:r w:rsidR="000433CF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 xml:space="preserve"> Богданович</w:t>
      </w:r>
      <w:r w:rsidR="008315FA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 xml:space="preserve"> </w:t>
      </w:r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в разделе летняя оздоровительная кампания</w:t>
      </w:r>
      <w:r w:rsidR="00826373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-2025</w:t>
      </w:r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)</w:t>
      </w:r>
      <w:r w:rsidR="007D291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</w:t>
      </w:r>
    </w:p>
    <w:p w:rsidR="008F1637" w:rsidRPr="008F1637" w:rsidRDefault="00FF06EE" w:rsidP="008F16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4b472f" stroked="f"/>
        </w:pict>
      </w:r>
    </w:p>
    <w:p w:rsidR="008F1637" w:rsidRPr="008F1637" w:rsidRDefault="0097064F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Существует 2 ф</w:t>
      </w:r>
      <w:r w:rsidR="008F1637" w:rsidRPr="008F163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ормы подачи заявления:</w:t>
      </w:r>
    </w:p>
    <w:p w:rsidR="008F1637" w:rsidRPr="004451A8" w:rsidRDefault="0097064F" w:rsidP="008F163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191810"/>
          <w:sz w:val="28"/>
          <w:szCs w:val="28"/>
          <w:u w:val="single"/>
          <w:lang w:eastAsia="ru-RU"/>
        </w:rPr>
        <w:t xml:space="preserve">1 форма </w:t>
      </w:r>
      <w:r w:rsidR="008F1637" w:rsidRPr="004451A8">
        <w:rPr>
          <w:rFonts w:ascii="Tahoma" w:eastAsia="Times New Roman" w:hAnsi="Tahoma" w:cs="Tahoma"/>
          <w:b/>
          <w:bCs/>
          <w:color w:val="191810"/>
          <w:sz w:val="28"/>
          <w:szCs w:val="28"/>
          <w:u w:val="single"/>
          <w:lang w:eastAsia="ru-RU"/>
        </w:rPr>
        <w:t>лично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 в 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ГБУ СО «Многофункциональный центр» ГО Богданович 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 по адресу: г. 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Богданович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, ул. 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Партизанская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, д. </w:t>
      </w:r>
      <w:r w:rsidR="003A13FD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9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,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тел. (</w:t>
      </w:r>
      <w:r w:rsidR="00443916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834327</w:t>
      </w:r>
      <w:r w:rsidR="006C39F0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)</w:t>
      </w:r>
      <w:r w:rsidR="00443916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3</w:t>
      </w:r>
      <w:r w:rsidR="006C39F0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-</w:t>
      </w:r>
      <w:r w:rsidR="00443916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00</w:t>
      </w:r>
      <w:r w:rsidR="006C39F0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-</w:t>
      </w:r>
      <w:r w:rsidR="00443916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08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 </w:t>
      </w:r>
    </w:p>
    <w:p w:rsidR="00A54554" w:rsidRPr="004451A8" w:rsidRDefault="00B8593C" w:rsidP="008F163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191810"/>
          <w:sz w:val="28"/>
          <w:szCs w:val="28"/>
          <w:u w:val="single"/>
          <w:lang w:eastAsia="ru-RU"/>
        </w:rPr>
        <w:t xml:space="preserve">2 форма лично </w:t>
      </w:r>
      <w:r w:rsidRPr="004451A8">
        <w:rPr>
          <w:rFonts w:ascii="Tahoma" w:eastAsia="Times New Roman" w:hAnsi="Tahoma" w:cs="Tahoma"/>
          <w:bCs/>
          <w:color w:val="191810"/>
          <w:sz w:val="28"/>
          <w:szCs w:val="28"/>
          <w:lang w:eastAsia="ru-RU"/>
        </w:rPr>
        <w:t xml:space="preserve">в МКУ «Управление образования </w:t>
      </w:r>
      <w:r w:rsidR="00F96619">
        <w:rPr>
          <w:rFonts w:ascii="Tahoma" w:eastAsia="Times New Roman" w:hAnsi="Tahoma" w:cs="Tahoma"/>
          <w:bCs/>
          <w:color w:val="191810"/>
          <w:sz w:val="28"/>
          <w:szCs w:val="28"/>
          <w:lang w:eastAsia="ru-RU"/>
        </w:rPr>
        <w:t>муниципального</w:t>
      </w:r>
      <w:r w:rsidRPr="004451A8">
        <w:rPr>
          <w:rFonts w:ascii="Tahoma" w:eastAsia="Times New Roman" w:hAnsi="Tahoma" w:cs="Tahoma"/>
          <w:bCs/>
          <w:color w:val="191810"/>
          <w:sz w:val="28"/>
          <w:szCs w:val="28"/>
          <w:lang w:eastAsia="ru-RU"/>
        </w:rPr>
        <w:t xml:space="preserve"> округа Богданович»</w:t>
      </w:r>
      <w:r w:rsidR="001631DF" w:rsidRPr="004451A8">
        <w:rPr>
          <w:rFonts w:ascii="Tahoma" w:eastAsia="Times New Roman" w:hAnsi="Tahoma" w:cs="Tahoma"/>
          <w:bCs/>
          <w:color w:val="191810"/>
          <w:sz w:val="28"/>
          <w:szCs w:val="28"/>
          <w:lang w:eastAsia="ru-RU"/>
        </w:rPr>
        <w:t xml:space="preserve"> </w:t>
      </w:r>
      <w:r w:rsidR="001631DF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по адресу: г. Богданович, ул. Гагарина, д.32   </w:t>
      </w:r>
    </w:p>
    <w:p w:rsidR="00B8593C" w:rsidRPr="004451A8" w:rsidRDefault="001631DF" w:rsidP="00A54554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2 </w:t>
      </w:r>
      <w:r w:rsidR="00904E39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этаж, 5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 кабинет</w:t>
      </w:r>
    </w:p>
    <w:p w:rsidR="001631DF" w:rsidRPr="004451A8" w:rsidRDefault="00904E39" w:rsidP="00A54554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Тел. (34376)5-69</w:t>
      </w:r>
      <w:r w:rsidR="001631DF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-25</w:t>
      </w:r>
    </w:p>
    <w:p w:rsidR="001631DF" w:rsidRPr="00B8593C" w:rsidRDefault="001631DF" w:rsidP="007B12DA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</w:p>
    <w:p w:rsidR="008F1637" w:rsidRPr="008F1637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8F1637" w:rsidRPr="00CF4117" w:rsidRDefault="008F1637" w:rsidP="0037367E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ВНИМАНИЕ! К регистрации принимаются  только полные пакеты документов.</w:t>
      </w:r>
    </w:p>
    <w:p w:rsidR="008F1637" w:rsidRPr="008F1637" w:rsidRDefault="008F1637" w:rsidP="0037367E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C97E1A" w:rsidRDefault="00C97E1A"/>
    <w:sectPr w:rsidR="00C9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7134F"/>
    <w:multiLevelType w:val="multilevel"/>
    <w:tmpl w:val="EAD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B11B1"/>
    <w:multiLevelType w:val="multilevel"/>
    <w:tmpl w:val="ACF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B9"/>
    <w:rsid w:val="000433CF"/>
    <w:rsid w:val="0013726B"/>
    <w:rsid w:val="001631DF"/>
    <w:rsid w:val="002D1948"/>
    <w:rsid w:val="0030773C"/>
    <w:rsid w:val="0037367E"/>
    <w:rsid w:val="003A13FD"/>
    <w:rsid w:val="003F32E1"/>
    <w:rsid w:val="00405FB9"/>
    <w:rsid w:val="00443916"/>
    <w:rsid w:val="004451A8"/>
    <w:rsid w:val="004716D7"/>
    <w:rsid w:val="004A3ADA"/>
    <w:rsid w:val="00662535"/>
    <w:rsid w:val="006C39F0"/>
    <w:rsid w:val="006F6D6A"/>
    <w:rsid w:val="007B12DA"/>
    <w:rsid w:val="007D2914"/>
    <w:rsid w:val="007E1F7F"/>
    <w:rsid w:val="00826373"/>
    <w:rsid w:val="008315FA"/>
    <w:rsid w:val="008C2292"/>
    <w:rsid w:val="008F1637"/>
    <w:rsid w:val="00904E39"/>
    <w:rsid w:val="0097064F"/>
    <w:rsid w:val="00A54554"/>
    <w:rsid w:val="00B351E9"/>
    <w:rsid w:val="00B8593C"/>
    <w:rsid w:val="00C97E1A"/>
    <w:rsid w:val="00CF4117"/>
    <w:rsid w:val="00EE42D3"/>
    <w:rsid w:val="00F96619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6B1D1-138B-45C0-99BF-CF3B35E5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DBDC-CFA0-4547-AB30-840B3A9F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33</cp:revision>
  <cp:lastPrinted>2019-02-01T11:32:00Z</cp:lastPrinted>
  <dcterms:created xsi:type="dcterms:W3CDTF">2019-02-01T10:12:00Z</dcterms:created>
  <dcterms:modified xsi:type="dcterms:W3CDTF">2025-01-21T05:04:00Z</dcterms:modified>
</cp:coreProperties>
</file>